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YG252769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PB840呼吸机更换呼出流量传感器和电磁阀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/>
                <w:lang w:val="en-US" w:eastAsia="zh-CN"/>
              </w:rPr>
              <w:t>PB840（科惠）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两江院区重症医学科病房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03079B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呼出流量传感器1个，电磁阀1个</w:t>
            </w:r>
          </w:p>
          <w:p w14:paraId="5193C8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bookmarkStart w:id="6" w:name="_GoBack"/>
            <w:bookmarkEnd w:id="6"/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0884"/>
      <w:bookmarkStart w:id="2" w:name="_Toc24790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0FF74205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AF6752"/>
    <w:rsid w:val="1A601846"/>
    <w:rsid w:val="1BD21C32"/>
    <w:rsid w:val="1C3F7788"/>
    <w:rsid w:val="1C4F2CC1"/>
    <w:rsid w:val="1CEA6ADF"/>
    <w:rsid w:val="1D797BA0"/>
    <w:rsid w:val="1DD64B1F"/>
    <w:rsid w:val="1E714C90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9B0A47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AEC6DA7"/>
    <w:rsid w:val="4B0C6F3A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7A26D3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674A25"/>
    <w:rsid w:val="65B65064"/>
    <w:rsid w:val="671D539B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1C4F82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2007</Words>
  <Characters>2068</Characters>
  <Lines>15</Lines>
  <Paragraphs>4</Paragraphs>
  <TotalTime>5</TotalTime>
  <ScaleCrop>false</ScaleCrop>
  <LinksUpToDate>false</LinksUpToDate>
  <CharactersWithSpaces>2327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2026-06-08T02:06:20Z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