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YG253767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单人沙发定制外皮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/>
                <w:lang w:val="en-US" w:eastAsia="zh-CN"/>
              </w:rPr>
              <w:t xml:space="preserve">单人 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两江院区急诊科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1.见附件：质保期不低于（12）月，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6B5D9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61E3F1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定制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3B03F7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张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11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畅健君18581206231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0476"/>
      <w:bookmarkStart w:id="1" w:name="_Toc20884"/>
      <w:bookmarkStart w:id="2" w:name="_Toc16651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55CE4C"/>
    <w:multiLevelType w:val="singleLevel"/>
    <w:tmpl w:val="B055CE4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931095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0FF74205"/>
    <w:rsid w:val="10240065"/>
    <w:rsid w:val="107D5F7C"/>
    <w:rsid w:val="10D80E45"/>
    <w:rsid w:val="11180A20"/>
    <w:rsid w:val="11360C84"/>
    <w:rsid w:val="1148374D"/>
    <w:rsid w:val="11A30F9C"/>
    <w:rsid w:val="11EC3A44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9AF6752"/>
    <w:rsid w:val="1A601846"/>
    <w:rsid w:val="1BD21C32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D471A7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0530C6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4037"/>
    <w:rsid w:val="48947469"/>
    <w:rsid w:val="48BE5133"/>
    <w:rsid w:val="48C47A60"/>
    <w:rsid w:val="48D273AC"/>
    <w:rsid w:val="49720BA6"/>
    <w:rsid w:val="49D1105F"/>
    <w:rsid w:val="49DC76DD"/>
    <w:rsid w:val="4A8C7490"/>
    <w:rsid w:val="4AEC6DA7"/>
    <w:rsid w:val="4B0C6F3A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E4A64DA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A41495"/>
    <w:rsid w:val="590A3D5A"/>
    <w:rsid w:val="59A541C5"/>
    <w:rsid w:val="5A082C4F"/>
    <w:rsid w:val="5A146C55"/>
    <w:rsid w:val="5A47702B"/>
    <w:rsid w:val="5A7A26D3"/>
    <w:rsid w:val="5AA364AB"/>
    <w:rsid w:val="5B490FE6"/>
    <w:rsid w:val="5C8C1F0C"/>
    <w:rsid w:val="5CF64305"/>
    <w:rsid w:val="5D422BF8"/>
    <w:rsid w:val="5E2C27BF"/>
    <w:rsid w:val="5E5F3BEA"/>
    <w:rsid w:val="5EDA0C7D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674A25"/>
    <w:rsid w:val="65B65064"/>
    <w:rsid w:val="671D539B"/>
    <w:rsid w:val="67900E0C"/>
    <w:rsid w:val="67E403EC"/>
    <w:rsid w:val="68297BD9"/>
    <w:rsid w:val="68C77CB4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2562B56"/>
    <w:rsid w:val="73791A3A"/>
    <w:rsid w:val="74C81168"/>
    <w:rsid w:val="74F702F1"/>
    <w:rsid w:val="763B3228"/>
    <w:rsid w:val="76F002A0"/>
    <w:rsid w:val="771C4F82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2C7C8E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1979</Words>
  <Characters>2042</Characters>
  <Lines>15</Lines>
  <Paragraphs>4</Paragraphs>
  <TotalTime>4</TotalTime>
  <ScaleCrop>false</ScaleCrop>
  <LinksUpToDate>false</LinksUpToDate>
  <CharactersWithSpaces>2304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2026-06-08T02:12:39Z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